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87BED">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87BED">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87BED">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87BED">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87BED">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87BED">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87BED">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87BED">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AB4DF6E" w:rsidR="00FD7332" w:rsidRPr="001A7960" w:rsidRDefault="00B87BED">
                <w:pPr>
                  <w:rPr>
                    <w:rFonts w:asciiTheme="minorHAnsi" w:eastAsia="Avenir" w:hAnsiTheme="minorHAnsi" w:cstheme="minorHAnsi"/>
                    <w:sz w:val="22"/>
                    <w:szCs w:val="22"/>
                    <w:lang w:val="fr-FR"/>
                  </w:rPr>
                </w:pPr>
                <w:r>
                  <w:rPr>
                    <w:rFonts w:asciiTheme="minorHAnsi" w:eastAsia="Avenir" w:hAnsiTheme="minorHAnsi" w:cstheme="minorHAnsi"/>
                    <w:sz w:val="22"/>
                    <w:szCs w:val="22"/>
                  </w:rPr>
                  <w:t>Emmanuelle Souzeau</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87BED">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DA305EE" w:rsidR="00FD7332" w:rsidRPr="001A7960" w:rsidRDefault="00B87BED">
                <w:pPr>
                  <w:rPr>
                    <w:rFonts w:ascii="Calibri" w:eastAsia="Avenir" w:hAnsi="Calibri" w:cs="Calibri"/>
                    <w:sz w:val="22"/>
                    <w:szCs w:val="22"/>
                    <w:lang w:val="fr-FR"/>
                  </w:rPr>
                </w:pPr>
                <w:r>
                  <w:rPr>
                    <w:rFonts w:ascii="Calibri" w:eastAsia="Avenir" w:hAnsi="Calibri" w:cs="Calibri"/>
                    <w:sz w:val="22"/>
                    <w:szCs w:val="22"/>
                    <w:lang w:val="fr-FR"/>
                  </w:rPr>
                  <w:t xml:space="preserve">Flinders </w:t>
                </w:r>
                <w:proofErr w:type="spellStart"/>
                <w:r>
                  <w:rPr>
                    <w:rFonts w:ascii="Calibri" w:eastAsia="Avenir" w:hAnsi="Calibri" w:cs="Calibri"/>
                    <w:sz w:val="22"/>
                    <w:szCs w:val="22"/>
                    <w:lang w:val="fr-FR"/>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87BED">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A66339B" w:rsidR="00FD7332" w:rsidRPr="00B87BED" w:rsidRDefault="00B87BED">
                <w:pPr>
                  <w:rPr>
                    <w:rFonts w:ascii="Calibri" w:eastAsia="Avenir" w:hAnsi="Calibri" w:cs="Calibri"/>
                    <w:sz w:val="22"/>
                    <w:szCs w:val="22"/>
                  </w:rPr>
                </w:pPr>
                <w:r>
                  <w:rPr>
                    <w:rFonts w:ascii="Calibri" w:eastAsia="Avenir" w:hAnsi="Calibri" w:cs="Calibri"/>
                    <w:sz w:val="22"/>
                    <w:szCs w:val="22"/>
                  </w:rPr>
                  <w:t>Emmanuelle.souzeau@flinders.edu.au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87BED">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87BED">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87BED">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87BED">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015CF94" w:rsidR="00FD7332" w:rsidRDefault="00B87BED">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87BED">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87BED">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87BED">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87BED">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87BED">
            <w:pPr>
              <w:rPr>
                <w:rFonts w:asciiTheme="minorHAnsi" w:eastAsia="Avenir" w:hAnsiTheme="minorHAnsi" w:cstheme="minorHAnsi"/>
                <w:sz w:val="22"/>
                <w:szCs w:val="22"/>
                <w:lang w:val="en-GB"/>
              </w:rPr>
            </w:pPr>
            <w:r w:rsidRPr="00B87BED">
              <w:rPr>
                <w:rFonts w:asciiTheme="minorHAnsi" w:eastAsia="Avenir" w:hAnsiTheme="minorHAnsi" w:cstheme="minorHAnsi"/>
                <w:sz w:val="22"/>
                <w:szCs w:val="22"/>
                <w:lang w:val="en-AU"/>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87BED">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87BED">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87BED">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87BED">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87BED">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87BED">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87BED">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87BED">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87BED">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87BED">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87BED">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87BE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B87BE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B87BED">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87BED">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B87B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87B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87B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87B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87B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87B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87BED">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792D36"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7979FDF">
                <wp:extent cx="1266825" cy="432658"/>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43265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DD59E69" w:rsidR="000B16D5" w:rsidRDefault="00B87BED" w:rsidP="000B16D5">
                <w:pPr>
                  <w:rPr>
                    <w:rFonts w:ascii="Calibri" w:eastAsia="Avenir" w:hAnsi="Calibri" w:cs="Calibri"/>
                    <w:sz w:val="22"/>
                    <w:szCs w:val="22"/>
                    <w:lang w:val="en-GB"/>
                  </w:rPr>
                </w:pPr>
                <w:r>
                  <w:rPr>
                    <w:rFonts w:ascii="Calibri" w:eastAsia="Avenir" w:hAnsi="Calibri" w:cs="Calibri"/>
                    <w:sz w:val="22"/>
                    <w:szCs w:val="22"/>
                    <w:lang w:val="en-GB"/>
                  </w:rPr>
                  <w:t>Emmanuelle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0F35EF4" w:rsidR="00FD7332" w:rsidRPr="000B16D5" w:rsidRDefault="00792D36">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B87BED">
                  <w:rPr>
                    <w:rFonts w:asciiTheme="minorHAnsi" w:eastAsia="Avenir" w:hAnsiTheme="minorHAnsi" w:cstheme="minorHAnsi"/>
                    <w:sz w:val="22"/>
                    <w:szCs w:val="22"/>
                    <w:lang w:val="fr-FR"/>
                  </w:rPr>
                  <w:t>12/06/2025</w:t>
                </w:r>
              </w:sdtContent>
            </w:sdt>
          </w:p>
        </w:tc>
      </w:tr>
    </w:tbl>
    <w:p w14:paraId="7510BB87" w14:textId="78A1D3FC" w:rsidR="00FD7332" w:rsidRDefault="00B87BED">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87BED">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B87BED">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87BED">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87BED">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CA8B876" w:rsidR="00FD7332" w:rsidRDefault="00B87BED">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r>
      <w:rPr>
        <w:rFonts w:ascii="Avenir" w:eastAsia="Avenir" w:hAnsi="Avenir" w:cs="Avenir"/>
        <w:noProof/>
        <w:snapToGrid/>
        <w:color w:val="000000"/>
      </w:rPr>
      <mc:AlternateContent>
        <mc:Choice Requires="wps">
          <w:drawing>
            <wp:anchor distT="0" distB="0" distL="0" distR="0" simplePos="0" relativeHeight="251662336" behindDoc="0" locked="0" layoutInCell="1" allowOverlap="1" wp14:anchorId="6FB97B87" wp14:editId="02F6EEB3">
              <wp:simplePos x="635" y="635"/>
              <wp:positionH relativeFrom="page">
                <wp:align>center</wp:align>
              </wp:positionH>
              <wp:positionV relativeFrom="page">
                <wp:align>bottom</wp:align>
              </wp:positionV>
              <wp:extent cx="686435" cy="365760"/>
              <wp:effectExtent l="0" t="0" r="18415" b="0"/>
              <wp:wrapNone/>
              <wp:docPr id="182573543" name="Text Box 5"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6435" cy="365760"/>
                      </a:xfrm>
                      <a:prstGeom prst="rect">
                        <a:avLst/>
                      </a:prstGeom>
                      <a:noFill/>
                      <a:ln>
                        <a:noFill/>
                      </a:ln>
                    </wps:spPr>
                    <wps:txbx>
                      <w:txbxContent>
                        <w:p w14:paraId="1489F97D" w14:textId="0C34FDAA"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B97B87" id="_x0000_t202" coordsize="21600,21600" o:spt="202" path="m,l,21600r21600,l21600,xe">
              <v:stroke joinstyle="miter"/>
              <v:path gradientshapeok="t" o:connecttype="rect"/>
            </v:shapetype>
            <v:shape id="Text Box 5" o:spid="_x0000_s1028" type="#_x0000_t202" alt="OFFICIAL " style="position:absolute;margin-left:0;margin-top:0;width:54.05pt;height:28.8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ToEAIAABwEAAAOAAAAZHJzL2Uyb0RvYy54bWysU01v2zAMvQ/YfxB0X+y0TdYZcYqsRYYB&#10;QVsgHXpWZDk2IIkCpcTOfv0oJU66bqdhF5kmKX689zS7641me4W+BVvy8SjnTFkJVWu3Jf/xsvx0&#10;y5kPwlZCg1UlPyjP7+YfP8w6V6graEBXChkVsb7oXMmbEFyRZV42ygg/AqcsBWtAIwL94jarUHRU&#10;3ejsKs+nWQdYOQSpvCfvwzHI56l+XSsZnuraq8B0yWm2kE5M5yae2Xwmii0K17TyNIb4hymMaC01&#10;PZd6EEGwHbZ/lDKtRPBQh5EEk0Fdt1KlHWibcf5um3UjnEq7EDjenWHy/6+sfNyv3TOy0H+FngiM&#10;gHTOF56ccZ++RhO/NCmjOEF4OMOm+sAkOae305vrCWeSQtfTyedpgjW7XHbowzcFhkWj5EisJLDE&#10;fuUDNaTUISX2srBstU7MaPubgxKjJ7tMGK3Qb3rWViW/GabfQHWgpRCOfHsnly21XgkfngUSwbQH&#10;iTY80VFr6EoOJ4uzBvDn3/wxn3CnKGcdCabklhTNmf5uiY+orcHAwdgkY/wln+QUtztzDyTDMb0I&#10;J5NJXgx6MGsE80pyXsRGFBJWUruSbwbzPhyVS89BqsUiJZGMnAgru3Yylo5wRSxf+leB7gR4IKYe&#10;YVCTKN7hfsyNN71b7AKhn0iJ0B6BPCFOEkxcnZ5L1Pjb/5R1edTzXwAAAP//AwBQSwMEFAAGAAgA&#10;AAAhAOP5HoHaAAAABAEAAA8AAABkcnMvZG93bnJldi54bWxMj8FKw0AQhu+C77CM4M1u2mItMZsi&#10;BU8Voa0Xb9vdaRLNzobspE3f3qkXvQwM/8833xSrMbTqhH1qIhmYTjJQSC76hioDH/vXhyWoxJa8&#10;bSOhgQsmWJW3N4XNfTzTFk87rpRAKOXWQM3c5VonV2OwaRI7JMmOsQ+WZe0r7Xt7Fnho9SzLFjrY&#10;huRCbTtc1+i+d0Mw8Ljlt+Gd9vPPcXb52nRrNz9unDH3d+PLMyjGkf/KcNUXdSjF6RAH8km1BuQR&#10;/p3XLFtOQR0E/LQAXRb6v3z5AwAA//8DAFBLAQItABQABgAIAAAAIQC2gziS/gAAAOEBAAATAAAA&#10;AAAAAAAAAAAAAAAAAABbQ29udGVudF9UeXBlc10ueG1sUEsBAi0AFAAGAAgAAAAhADj9If/WAAAA&#10;lAEAAAsAAAAAAAAAAAAAAAAALwEAAF9yZWxzLy5yZWxzUEsBAi0AFAAGAAgAAAAhAIRc9OgQAgAA&#10;HAQAAA4AAAAAAAAAAAAAAAAALgIAAGRycy9lMm9Eb2MueG1sUEsBAi0AFAAGAAgAAAAhAOP5HoHa&#10;AAAABAEAAA8AAAAAAAAAAAAAAAAAagQAAGRycy9kb3ducmV2LnhtbFBLBQYAAAAABAAEAPMAAABx&#10;BQAAAAA=&#10;" filled="f" stroked="f">
              <v:fill o:detectmouseclick="t"/>
              <v:textbox style="mso-fit-shape-to-text:t" inset="0,0,0,15pt">
                <w:txbxContent>
                  <w:p w14:paraId="1489F97D" w14:textId="0C34FDAA"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 xml:space="preserve">OFFICIAL </w:t>
                    </w:r>
                  </w:p>
                </w:txbxContent>
              </v:textbox>
              <w10:wrap anchorx="page" anchory="page"/>
            </v:shape>
          </w:pict>
        </mc:Fallback>
      </mc:AlternateContent>
    </w:r>
  </w:p>
  <w:p w14:paraId="2521DE2B" w14:textId="77777777" w:rsidR="00FD7332" w:rsidRDefault="00B87BED">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87BED">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0BE23C6D" w:rsidR="00FD7332" w:rsidRDefault="00B87BE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noProof/>
        <w:snapToGrid/>
        <w:sz w:val="20"/>
        <w:szCs w:val="20"/>
        <w:vertAlign w:val="superscript"/>
      </w:rPr>
      <mc:AlternateContent>
        <mc:Choice Requires="wps">
          <w:drawing>
            <wp:anchor distT="0" distB="0" distL="0" distR="0" simplePos="0" relativeHeight="251663360" behindDoc="0" locked="0" layoutInCell="1" allowOverlap="1" wp14:anchorId="0134DD78" wp14:editId="5B1DFEFC">
              <wp:simplePos x="685800" y="9544050"/>
              <wp:positionH relativeFrom="page">
                <wp:align>center</wp:align>
              </wp:positionH>
              <wp:positionV relativeFrom="page">
                <wp:align>bottom</wp:align>
              </wp:positionV>
              <wp:extent cx="686435" cy="365760"/>
              <wp:effectExtent l="0" t="0" r="18415" b="0"/>
              <wp:wrapNone/>
              <wp:docPr id="1693072175" name="Text Box 6"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6435" cy="365760"/>
                      </a:xfrm>
                      <a:prstGeom prst="rect">
                        <a:avLst/>
                      </a:prstGeom>
                      <a:noFill/>
                      <a:ln>
                        <a:noFill/>
                      </a:ln>
                    </wps:spPr>
                    <wps:txbx>
                      <w:txbxContent>
                        <w:p w14:paraId="16B85F26" w14:textId="3A26EDC0"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34DD78" id="_x0000_t202" coordsize="21600,21600" o:spt="202" path="m,l,21600r21600,l21600,xe">
              <v:stroke joinstyle="miter"/>
              <v:path gradientshapeok="t" o:connecttype="rect"/>
            </v:shapetype>
            <v:shape id="Text Box 6" o:spid="_x0000_s1029" type="#_x0000_t202" alt="OFFICIAL " style="position:absolute;margin-left:0;margin-top:0;width:54.05pt;height:28.8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0bVEAIAABwEAAAOAAAAZHJzL2Uyb0RvYy54bWysU01v2zAMvQ/YfxB0X+y0S9YZcYqsRYYB&#10;QVsgHXpWZCk2YIkCpcTOfv0oJU62rqdiF5kmKX689zS77U3L9gp9A7bk41HOmbISqsZuS/7zefnp&#10;hjMfhK1EC1aV/KA8v51//DDrXKGuoIa2UsioiPVF50peh+CKLPOyVkb4EThlKagBjQj0i9usQtFR&#10;ddNmV3k+zTrAyiFI5T15749BPk/1tVYyPGrtVWBtyWm2kE5M5yae2Xwmii0KVzfyNIZ4xxRGNJaa&#10;nkvdiyDYDpt/SplGInjQYSTBZKB1I1XagbYZ56+2WdfCqbQLgePdGSb//8rKh/3aPSEL/TfoicAI&#10;SOd84ckZ9+k1mvilSRnFCcLDGTbVBybJOb2Zfr6ecCYpdD2dfJkmWLPLZYc+fFdgWDRKjsRKAkvs&#10;Vz5QQ0odUmIvC8umbRMzrf3LQYnRk10mjFboNz1rqpJPhuk3UB1oKYQj397JZUOtV8KHJ4FEMO1B&#10;og2PdOgWupLDyeKsBvz1lj/mE+4U5awjwZTckqI5a39Y4iNqazBwMDbJGH/NJznF7c7cAclwTC/C&#10;yWSSF0M7mBrBvJCcF7ERhYSV1K7km8G8C0fl0nOQarFISSQjJ8LKrp2MpSNcEcvn/kWgOwEeiKkH&#10;GNQkile4H3PjTe8Wu0DoJ1IitEcgT4iTBBNXp+cSNf7nf8q6POr5bwAAAP//AwBQSwMEFAAGAAgA&#10;AAAhAOP5HoHaAAAABAEAAA8AAABkcnMvZG93bnJldi54bWxMj8FKw0AQhu+C77CM4M1u2mItMZsi&#10;BU8Voa0Xb9vdaRLNzobspE3f3qkXvQwM/8833xSrMbTqhH1qIhmYTjJQSC76hioDH/vXhyWoxJa8&#10;bSOhgQsmWJW3N4XNfTzTFk87rpRAKOXWQM3c5VonV2OwaRI7JMmOsQ+WZe0r7Xt7Fnho9SzLFjrY&#10;huRCbTtc1+i+d0Mw8Ljlt+Gd9vPPcXb52nRrNz9unDH3d+PLMyjGkf/KcNUXdSjF6RAH8km1BuQR&#10;/p3XLFtOQR0E/LQAXRb6v3z5AwAA//8DAFBLAQItABQABgAIAAAAIQC2gziS/gAAAOEBAAATAAAA&#10;AAAAAAAAAAAAAAAAAABbQ29udGVudF9UeXBlc10ueG1sUEsBAi0AFAAGAAgAAAAhADj9If/WAAAA&#10;lAEAAAsAAAAAAAAAAAAAAAAALwEAAF9yZWxzLy5yZWxzUEsBAi0AFAAGAAgAAAAhAOnjRtUQAgAA&#10;HAQAAA4AAAAAAAAAAAAAAAAALgIAAGRycy9lMm9Eb2MueG1sUEsBAi0AFAAGAAgAAAAhAOP5HoHa&#10;AAAABAEAAA8AAAAAAAAAAAAAAAAAagQAAGRycy9kb3ducmV2LnhtbFBLBQYAAAAABAAEAPMAAABx&#10;BQAAAAA=&#10;" filled="f" stroked="f">
              <v:fill o:detectmouseclick="t"/>
              <v:textbox style="mso-fit-shape-to-text:t" inset="0,0,0,15pt">
                <w:txbxContent>
                  <w:p w14:paraId="16B85F26" w14:textId="3A26EDC0"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 xml:space="preserve">OFFICIAL </w:t>
                    </w:r>
                  </w:p>
                </w:txbxContent>
              </v:textbox>
              <w10:wrap anchorx="page" anchory="page"/>
            </v:shape>
          </w:pict>
        </mc:Fallback>
      </mc:AlternateContent>
    </w: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37DC5206" w:rsidR="00FD7332" w:rsidRDefault="00B87BED">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r>
      <w:rPr>
        <w:rFonts w:ascii="Avenir" w:eastAsia="Avenir" w:hAnsi="Avenir" w:cs="Avenir"/>
        <w:noProof/>
        <w:snapToGrid/>
        <w:color w:val="000000"/>
      </w:rPr>
      <mc:AlternateContent>
        <mc:Choice Requires="wps">
          <w:drawing>
            <wp:anchor distT="0" distB="0" distL="0" distR="0" simplePos="0" relativeHeight="251661312" behindDoc="0" locked="0" layoutInCell="1" allowOverlap="1" wp14:anchorId="1A4386E0" wp14:editId="59315BD5">
              <wp:simplePos x="685800" y="8963025"/>
              <wp:positionH relativeFrom="page">
                <wp:align>center</wp:align>
              </wp:positionH>
              <wp:positionV relativeFrom="page">
                <wp:align>bottom</wp:align>
              </wp:positionV>
              <wp:extent cx="686435" cy="365760"/>
              <wp:effectExtent l="0" t="0" r="18415" b="0"/>
              <wp:wrapNone/>
              <wp:docPr id="1466749130" name="Text Box 4" descr="OFFICI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86435" cy="365760"/>
                      </a:xfrm>
                      <a:prstGeom prst="rect">
                        <a:avLst/>
                      </a:prstGeom>
                      <a:noFill/>
                      <a:ln>
                        <a:noFill/>
                      </a:ln>
                    </wps:spPr>
                    <wps:txbx>
                      <w:txbxContent>
                        <w:p w14:paraId="10ECAD2F" w14:textId="62BCAA48"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 xml:space="preserve">OFFICIAL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A4386E0" id="_x0000_t202" coordsize="21600,21600" o:spt="202" path="m,l,21600r21600,l21600,xe">
              <v:stroke joinstyle="miter"/>
              <v:path gradientshapeok="t" o:connecttype="rect"/>
            </v:shapetype>
            <v:shape id="Text Box 4" o:spid="_x0000_s1031" type="#_x0000_t202" alt="OFFICIAL " style="position:absolute;margin-left:0;margin-top:0;width:54.05pt;height:28.8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OlYDwIAABwEAAAOAAAAZHJzL2Uyb0RvYy54bWysU01v2zAMvQ/YfxB0X+y0S9YZcYqsRYYB&#10;QVsgHXpWZCk2IIsCpcTOfv0oJU62rqdiF5kmKX689zS77VvD9gp9A7bk41HOmbISqsZuS/7zefnp&#10;hjMfhK2EAatKflCe384/fph1rlBXUIOpFDIqYn3RuZLXIbgiy7ysVSv8CJyyFNSArQj0i9usQtFR&#10;9dZkV3k+zTrAyiFI5T15749BPk/1tVYyPGrtVWCm5DRbSCemcxPPbD4TxRaFqxt5GkO8Y4pWNJaa&#10;nkvdiyDYDpt/SrWNRPCgw0hCm4HWjVRpB9pmnL/aZl0Lp9IuBI53Z5j8/ysrH/Zr94Qs9N+gJwIj&#10;IJ3zhSdn3KfX2MYvTcooThAezrCpPjBJzunN9PP1hDNJoevp5Ms0wZpdLjv04buClkWj5EisJLDE&#10;fuUDNaTUISX2srBsjEnMGPuXgxKjJ7tMGK3Qb3rWVNR8mH4D1YGWQjjy7Z1cNtR6JXx4EkgE0x4k&#10;2vBIhzbQlRxOFmc14K+3/DGfcKcoZx0JpuSWFM2Z+WGJj6itwcDB2CRj/DWf5BS3u/YOSIZjehFO&#10;JpO8GMxgaoT2heS8iI0oJKykdiXfDOZdOCqXnoNUi0VKIhk5EVZ27WQsHeGKWD73LwLdCfBATD3A&#10;oCZRvML9mBtverfYBUI/kRKhPQJ5QpwkmLg6PZeo8T//U9blUc9/AwAA//8DAFBLAwQUAAYACAAA&#10;ACEA4/kegdoAAAAEAQAADwAAAGRycy9kb3ducmV2LnhtbEyPwUrDQBCG74LvsIzgzW7aYi0xmyIF&#10;TxWhrRdv291pEs3OhuykTd/eqRe9DAz/zzffFKsxtOqEfWoiGZhOMlBILvqGKgMf+9eHJajElrxt&#10;I6GBCyZYlbc3hc19PNMWTzuulEAo5dZAzdzlWidXY7BpEjskyY6xD5Zl7Svte3sWeGj1LMsWOtiG&#10;5EJtO1zX6L53QzDwuOW34Z32889xdvnadGs3P26cMfd348szKMaR/8pw1Rd1KMXpEAfySbUG5BH+&#10;ndcsW05BHQT8tABdFvq/fPkDAAD//wMAUEsBAi0AFAAGAAgAAAAhALaDOJL+AAAA4QEAABMAAAAA&#10;AAAAAAAAAAAAAAAAAFtDb250ZW50X1R5cGVzXS54bWxQSwECLQAUAAYACAAAACEAOP0h/9YAAACU&#10;AQAACwAAAAAAAAAAAAAAAAAvAQAAX3JlbHMvLnJlbHNQSwECLQAUAAYACAAAACEAh2DpWA8CAAAc&#10;BAAADgAAAAAAAAAAAAAAAAAuAgAAZHJzL2Uyb0RvYy54bWxQSwECLQAUAAYACAAAACEA4/kegdoA&#10;AAAEAQAADwAAAAAAAAAAAAAAAABpBAAAZHJzL2Rvd25yZXYueG1sUEsFBgAAAAAEAAQA8wAAAHAF&#10;AAAAAA==&#10;" filled="f" stroked="f">
              <v:fill o:detectmouseclick="t"/>
              <v:textbox style="mso-fit-shape-to-text:t" inset="0,0,0,15pt">
                <w:txbxContent>
                  <w:p w14:paraId="10ECAD2F" w14:textId="62BCAA48"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 xml:space="preserve">OFFICIAL </w:t>
                    </w:r>
                  </w:p>
                </w:txbxContent>
              </v:textbox>
              <w10:wrap anchorx="page" anchory="page"/>
            </v:shape>
          </w:pict>
        </mc:Fallback>
      </mc:AlternateContent>
    </w:r>
  </w:p>
  <w:p w14:paraId="601D1320" w14:textId="77777777" w:rsidR="00FD7332" w:rsidRDefault="00B87BED">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87BED">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1084F" w14:textId="27DA7C70" w:rsidR="00B87BED" w:rsidRDefault="00B87BED">
    <w:pPr>
      <w:pStyle w:val="Header"/>
    </w:pPr>
    <w:r>
      <w:rPr>
        <w:noProof/>
        <w:snapToGrid/>
      </w:rPr>
      <mc:AlternateContent>
        <mc:Choice Requires="wps">
          <w:drawing>
            <wp:anchor distT="0" distB="0" distL="0" distR="0" simplePos="0" relativeHeight="251659264" behindDoc="0" locked="0" layoutInCell="1" allowOverlap="1" wp14:anchorId="03E49D26" wp14:editId="6CC808B4">
              <wp:simplePos x="635" y="635"/>
              <wp:positionH relativeFrom="page">
                <wp:align>center</wp:align>
              </wp:positionH>
              <wp:positionV relativeFrom="page">
                <wp:align>top</wp:align>
              </wp:positionV>
              <wp:extent cx="686435" cy="365760"/>
              <wp:effectExtent l="0" t="0" r="18415" b="15240"/>
              <wp:wrapNone/>
              <wp:docPr id="1222500357"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6435" cy="365760"/>
                      </a:xfrm>
                      <a:prstGeom prst="rect">
                        <a:avLst/>
                      </a:prstGeom>
                      <a:noFill/>
                      <a:ln>
                        <a:noFill/>
                      </a:ln>
                    </wps:spPr>
                    <wps:txbx>
                      <w:txbxContent>
                        <w:p w14:paraId="421A6D45" w14:textId="0ADECE2E"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3E49D26" id="_x0000_t202" coordsize="21600,21600" o:spt="202" path="m,l,21600r21600,l21600,xe">
              <v:stroke joinstyle="miter"/>
              <v:path gradientshapeok="t" o:connecttype="rect"/>
            </v:shapetype>
            <v:shape id="Text Box 2" o:spid="_x0000_s1026" type="#_x0000_t202" alt="OFFICIAL" style="position:absolute;margin-left:0;margin-top:0;width:54.05pt;height:28.8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d2XDQIAABwEAAAOAAAAZHJzL2Uyb0RvYy54bWysU01v2zAMvQ/YfxB0X+y0S9YZcYqsRYYB&#10;QVsgHXpWZDk2IImCxMTOfv0oJU7abqdhF5kiaX689zS77Y1me+VDC7bk41HOmbISqtZuS/7zefnp&#10;hrOAwlZCg1UlP6jAb+cfP8w6V6graEBXyjMqYkPRuZI3iK7IsiAbZUQYgVOWgjV4I5CufptVXnRU&#10;3ejsKs+nWQe+ch6kCoG898cgn6f6da0kPtZ1UMh0yWk2TKdP5yae2Xwmiq0XrmnlaQzxD1MY0Vpq&#10;ei51L1CwnW//KGVa6SFAjSMJJoO6bqVKO9A24/zdNutGOJV2IXCCO8MU/l9Z+bBfuyfPsP8GPREY&#10;AelcKAI54z597U380qSM4gTh4Qyb6pFJck5vpp+vJ5xJCl1PJ1+mCdbs8rPzAb8rMCwaJffESgJL&#10;7FcBqSGlDimxl4Vlq3ViRts3DkqMnuwyYbSw3/SsrV5Nv4HqQEt5OPIdnFy21HolAj4JTwTTHiRa&#10;fKSj1tCVHE4WZw34X3/zx3zCnaKcdSSYkltSNGf6hyU+oraSMf6aT3K6+cG9GQy7M3dAMhzTi3Ay&#10;mTEP9WDWHswLyXkRG1FIWEntSo6DeYdH5dJzkGqxSEkkIydwZddOxtIRrojlc/8ivDsBjsTUAwxq&#10;EsU73I+58c/gFjsk9BMpEdojkCfESYKJq9NziRp/fU9Zl0c9/w0AAP//AwBQSwMEFAAGAAgAAAAh&#10;ANKWorjaAAAABAEAAA8AAABkcnMvZG93bnJldi54bWxMj81OwzAQhO9IvIO1SNyoY6SUKmRTVUg9&#10;9FbKz9mNlyQQr6N424Y+PS4XuKw0mtHMt+Vy8r060hi7wAhmloEiroPruEF4fVnfLUBFsexsH5gQ&#10;vinCsrq+Km3hwomf6biTRqUSjoVFaEWGQutYt+RtnIWBOHkfYfRWkhwb7UZ7SuW+1/dZNtfedpwW&#10;WjvQU0v11+7gEbp8FcTQ22b9+e5NMOftJj9vEW9vptUjKKFJ/sJwwU/oUCWmfTiwi6pHSI/I7714&#10;2cKA2iPkD3PQVan/w1c/AAAA//8DAFBLAQItABQABgAIAAAAIQC2gziS/gAAAOEBAAATAAAAAAAA&#10;AAAAAAAAAAAAAABbQ29udGVudF9UeXBlc10ueG1sUEsBAi0AFAAGAAgAAAAhADj9If/WAAAAlAEA&#10;AAsAAAAAAAAAAAAAAAAALwEAAF9yZWxzLy5yZWxzUEsBAi0AFAAGAAgAAAAhAMPZ3ZcNAgAAHAQA&#10;AA4AAAAAAAAAAAAAAAAALgIAAGRycy9lMm9Eb2MueG1sUEsBAi0AFAAGAAgAAAAhANKWorjaAAAA&#10;BAEAAA8AAAAAAAAAAAAAAAAAZwQAAGRycy9kb3ducmV2LnhtbFBLBQYAAAAABAAEAPMAAABuBQAA&#10;AAA=&#10;" filled="f" stroked="f">
              <v:fill o:detectmouseclick="t"/>
              <v:textbox style="mso-fit-shape-to-text:t" inset="0,15pt,0,0">
                <w:txbxContent>
                  <w:p w14:paraId="421A6D45" w14:textId="0ADECE2E"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4DAA9E1" w:rsidR="00FD7332" w:rsidRDefault="00B87BED">
    <w:pPr>
      <w:jc w:val="center"/>
    </w:pPr>
    <w:r>
      <w:rPr>
        <w:noProof/>
        <w:snapToGrid/>
      </w:rPr>
      <mc:AlternateContent>
        <mc:Choice Requires="wps">
          <w:drawing>
            <wp:anchor distT="0" distB="0" distL="0" distR="0" simplePos="0" relativeHeight="251660288" behindDoc="0" locked="0" layoutInCell="1" allowOverlap="1" wp14:anchorId="03B411EE" wp14:editId="5338A826">
              <wp:simplePos x="685800" y="276225"/>
              <wp:positionH relativeFrom="page">
                <wp:align>center</wp:align>
              </wp:positionH>
              <wp:positionV relativeFrom="page">
                <wp:align>top</wp:align>
              </wp:positionV>
              <wp:extent cx="686435" cy="365760"/>
              <wp:effectExtent l="0" t="0" r="18415" b="15240"/>
              <wp:wrapNone/>
              <wp:docPr id="34956331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6435" cy="365760"/>
                      </a:xfrm>
                      <a:prstGeom prst="rect">
                        <a:avLst/>
                      </a:prstGeom>
                      <a:noFill/>
                      <a:ln>
                        <a:noFill/>
                      </a:ln>
                    </wps:spPr>
                    <wps:txbx>
                      <w:txbxContent>
                        <w:p w14:paraId="611F0680" w14:textId="7E493B35"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3B411EE" id="_x0000_t202" coordsize="21600,21600" o:spt="202" path="m,l,21600r21600,l21600,xe">
              <v:stroke joinstyle="miter"/>
              <v:path gradientshapeok="t" o:connecttype="rect"/>
            </v:shapetype>
            <v:shape id="Text Box 3" o:spid="_x0000_s1027" type="#_x0000_t202" alt="OFFICIAL" style="position:absolute;left:0;text-align:left;margin-left:0;margin-top:0;width:54.05pt;height:28.8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ArRDwIAABwEAAAOAAAAZHJzL2Uyb0RvYy54bWysU02P2jAQvVfqf7B8LwlsoduIsKK7oqqE&#10;dldiqz0bxyaRHI9lDyT013dsCLTbnqpenPHMZD7ee57f9a1hB+VDA7bk41HOmbISqsbuSv79ZfXh&#10;lrOAwlbCgFUlP6rA7xbv3807V6gJ1GAq5RkVsaHoXMlrRFdkWZC1akUYgVOWghp8K5CufpdVXnRU&#10;vTXZJM9nWQe+ch6kCoG8D6cgX6T6WiuJT1oHhcyUnGbDdPp0buOZLeai2Hnh6kaexxD/MEUrGktN&#10;L6UeBAq2980fpdpGegigcSShzUDrRqq0A20zzt9ss6mFU2kXAie4C0zh/5WVj4eNe/YM+y/QE4ER&#10;kM6FIpAz7tNr38YvTcooThAeL7CpHpkk5+x29vFmypmk0M1s+mmWYM2uPzsf8KuClkWj5J5YSWCJ&#10;wzogNaTUISX2srBqjEnMGPubgxKjJ7tOGC3stz1rqpJPhum3UB1pKQ8nvoOTq4Zar0XAZ+GJYNqD&#10;RItPdGgDXcnhbHFWg//xN3/MJ9wpyllHgim5JUVzZr5Z4iNqKxnjz/k0p5sf3NvBsPv2HkiGY3oR&#10;TiYz5qEZTO2hfSU5L2MjCgkrqV3JcTDv8aRceg5SLZcpiWTkBK7txslYOsIVsXzpX4V3Z8CRmHqE&#10;QU2ieIP7KTf+Gdxyj4R+IiVCewLyjDhJMHF1fi5R47/eU9b1US9+AgAA//8DAFBLAwQUAAYACAAA&#10;ACEA0paiuNoAAAAEAQAADwAAAGRycy9kb3ducmV2LnhtbEyPzU7DMBCE70i8g7VI3KhjpJQqZFNV&#10;SD30VsrP2Y2XJBCvo3jbhj49Lhe4rDSa0cy35XLyvTrSGLvACGaWgSKug+u4QXh9Wd8tQEWx7Gwf&#10;mBC+KcKyur4qbeHCiZ/puJNGpRKOhUVoRYZC61i35G2chYE4eR9h9FaSHBvtRntK5b7X91k21952&#10;nBZaO9BTS/XX7uARunwVxNDbZv357k0w5+0mP28Rb2+m1SMooUn+wnDBT+hQJaZ9OLCLqkdIj8jv&#10;vXjZwoDaI+QPc9BVqf/DVz8AAAD//wMAUEsBAi0AFAAGAAgAAAAhALaDOJL+AAAA4QEAABMAAAAA&#10;AAAAAAAAAAAAAAAAAFtDb250ZW50X1R5cGVzXS54bWxQSwECLQAUAAYACAAAACEAOP0h/9YAAACU&#10;AQAACwAAAAAAAAAAAAAAAAAvAQAAX3JlbHMvLnJlbHNQSwECLQAUAAYACAAAACEAdBgK0Q8CAAAc&#10;BAAADgAAAAAAAAAAAAAAAAAuAgAAZHJzL2Uyb0RvYy54bWxQSwECLQAUAAYACAAAACEA0paiuNoA&#10;AAAEAQAADwAAAAAAAAAAAAAAAABpBAAAZHJzL2Rvd25yZXYueG1sUEsFBgAAAAAEAAQA8wAAAHAF&#10;AAAAAA==&#10;" filled="f" stroked="f">
              <v:fill o:detectmouseclick="t"/>
              <v:textbox style="mso-fit-shape-to-text:t" inset="0,15pt,0,0">
                <w:txbxContent>
                  <w:p w14:paraId="611F0680" w14:textId="7E493B35"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OFFICIAL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8C1130F" w:rsidR="00FD7332" w:rsidRDefault="00B87BED">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22052947" wp14:editId="2C556E80">
              <wp:simplePos x="685800" y="276225"/>
              <wp:positionH relativeFrom="page">
                <wp:align>center</wp:align>
              </wp:positionH>
              <wp:positionV relativeFrom="page">
                <wp:align>top</wp:align>
              </wp:positionV>
              <wp:extent cx="686435" cy="365760"/>
              <wp:effectExtent l="0" t="0" r="18415" b="15240"/>
              <wp:wrapNone/>
              <wp:docPr id="403710998"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86435" cy="365760"/>
                      </a:xfrm>
                      <a:prstGeom prst="rect">
                        <a:avLst/>
                      </a:prstGeom>
                      <a:noFill/>
                      <a:ln>
                        <a:noFill/>
                      </a:ln>
                    </wps:spPr>
                    <wps:txbx>
                      <w:txbxContent>
                        <w:p w14:paraId="061A3FBE" w14:textId="380C205C"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2052947" id="_x0000_t202" coordsize="21600,21600" o:spt="202" path="m,l,21600r21600,l21600,xe">
              <v:stroke joinstyle="miter"/>
              <v:path gradientshapeok="t" o:connecttype="rect"/>
            </v:shapetype>
            <v:shape id="Text Box 1" o:spid="_x0000_s1030" type="#_x0000_t202" alt="OFFICIAL" style="position:absolute;left:0;text-align:left;margin-left:0;margin-top:0;width:54.05pt;height:28.8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fRGCwIAABUEAAAOAAAAZHJzL2Uyb0RvYy54bWysU01v2zAMvQ/YfxB0X+y0S9YZcYqsRYYB&#10;RVsgHXpWZDk2IImCxMTOfv0oxU62bqdhF5kiaX6897S47Y1mB+VDC7bk00nOmbISqtbuSv79Zf3h&#10;hrOAwlZCg1UlP6rAb5fv3y06V6graEBXyjMqYkPRuZI3iK7IsiAbZUSYgFOWgjV4I5CufpdVXnRU&#10;3ejsKs/nWQe+ch6kCoG896cgX6b6da0kPtV1UMh0yWk2TKdP5zae2XIhip0XrmnlMIb4hymMaC01&#10;PZe6FyjY3rd/lDKt9BCgxokEk0Fdt1KlHWibaf5mm00jnEq7EDjBnWEK/6+sfDxs3LNn2H+BngiM&#10;gHQuFIGccZ++9iZ+aVJGcYLweIZN9cgkOec384/XM84kha7ns0/zBGt2+dn5gF8VGBaNkntiJYEl&#10;Dg8BqSGljimxl4V1q3ViRtvfHJQYPdllwmhhv+2HsbdQHWkbDyeig5Prlno+iIDPwhOztACpFZ/o&#10;qDV0JYfB4qwB/+Nv/phPgFOUs46UUnJLUuZMf7NERBRVMqaf81lONz+6t6Nh9+YOSH9TegpOJjPm&#10;oR7N2oN5JR2vYiMKCSupXclxNO/wJFl6B1KtVimJ9OMEPtiNk7F0xCmC+NK/Cu8GpJEoeoRRRqJ4&#10;A/gpN/4Z3GqPBHtiI2J6AnKAmrSXSBreSRT3r/eUdXnNy58AAAD//wMAUEsDBBQABgAIAAAAIQDS&#10;lqK42gAAAAQBAAAPAAAAZHJzL2Rvd25yZXYueG1sTI/NTsMwEITvSLyDtUjcqGOklCpkU1VIPfRW&#10;ys/ZjZckEK+jeNuGPj0uF7isNJrRzLflcvK9OtIYu8AIZpaBIq6D67hBeH1Z3y1ARbHsbB+YEL4p&#10;wrK6vipt4cKJn+m4k0alEo6FRWhFhkLrWLfkbZyFgTh5H2H0VpIcG+1Ge0rlvtf3WTbX3nacFlo7&#10;0FNL9dfu4BG6fBXE0Ntm/fnuTTDn7SY/bxFvb6bVIyihSf7CcMFP6FAlpn04sIuqR0iPyO+9eNnC&#10;gNoj5A9z0FWp/8NXPwAAAP//AwBQSwECLQAUAAYACAAAACEAtoM4kv4AAADhAQAAEwAAAAAAAAAA&#10;AAAAAAAAAAAAW0NvbnRlbnRfVHlwZXNdLnhtbFBLAQItABQABgAIAAAAIQA4/SH/1gAAAJQBAAAL&#10;AAAAAAAAAAAAAAAAAC8BAABfcmVscy8ucmVsc1BLAQItABQABgAIAAAAIQB3lfRGCwIAABUEAAAO&#10;AAAAAAAAAAAAAAAAAC4CAABkcnMvZTJvRG9jLnhtbFBLAQItABQABgAIAAAAIQDSlqK42gAAAAQB&#10;AAAPAAAAAAAAAAAAAAAAAGUEAABkcnMvZG93bnJldi54bWxQSwUGAAAAAAQABADzAAAAbAUAAAAA&#10;" filled="f" stroked="f">
              <v:fill o:detectmouseclick="t"/>
              <v:textbox style="mso-fit-shape-to-text:t" inset="0,15pt,0,0">
                <w:txbxContent>
                  <w:p w14:paraId="061A3FBE" w14:textId="380C205C" w:rsidR="00B87BED" w:rsidRPr="00B87BED" w:rsidRDefault="00B87BED" w:rsidP="00B87BED">
                    <w:pPr>
                      <w:rPr>
                        <w:rFonts w:ascii="Arial" w:eastAsia="Arial" w:hAnsi="Arial" w:cs="Arial"/>
                        <w:noProof/>
                        <w:color w:val="A80000"/>
                      </w:rPr>
                    </w:pPr>
                    <w:r w:rsidRPr="00B87BED">
                      <w:rPr>
                        <w:rFonts w:ascii="Arial" w:eastAsia="Arial" w:hAnsi="Arial" w:cs="Arial"/>
                        <w:noProof/>
                        <w:color w:val="A80000"/>
                      </w:rPr>
                      <w:t>OFFICIAL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792D36"/>
    <w:rsid w:val="009D1B34"/>
    <w:rsid w:val="00A01BD0"/>
    <w:rsid w:val="00AE0364"/>
    <w:rsid w:val="00B4517D"/>
    <w:rsid w:val="00B87BED"/>
    <w:rsid w:val="00E42CA9"/>
    <w:rsid w:val="00F51BA7"/>
    <w:rsid w:val="00F81F79"/>
    <w:rsid w:val="00FD7332"/>
    <w:rsid w:val="00FF5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B22AB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B22AB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9D1B34"/>
    <w:rsid w:val="00A32F35"/>
    <w:rsid w:val="00AE0364"/>
    <w:rsid w:val="00B0526D"/>
    <w:rsid w:val="00B22AB7"/>
    <w:rsid w:val="00BC6EE4"/>
    <w:rsid w:val="00F51BA7"/>
    <w:rsid w:val="00FF5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56C6EC8-A647-43C5-A2E6-77FA183753B1}"/>
</file>

<file path=customXml/itemProps3.xml><?xml version="1.0" encoding="utf-8"?>
<ds:datastoreItem xmlns:ds="http://schemas.openxmlformats.org/officeDocument/2006/customXml" ds:itemID="{01F339D2-9247-4E67-A3F7-C6BDA97E17A8}"/>
</file>

<file path=customXml/itemProps4.xml><?xml version="1.0" encoding="utf-8"?>
<ds:datastoreItem xmlns:ds="http://schemas.openxmlformats.org/officeDocument/2006/customXml" ds:itemID="{D5C79A17-24A4-4A5F-B6EC-5183658CFB42}"/>
</file>

<file path=docMetadata/LabelInfo.xml><?xml version="1.0" encoding="utf-8"?>
<clbl:labelList xmlns:clbl="http://schemas.microsoft.com/office/2020/mipLabelMetadata">
  <clbl:label id="{77274858-3b1d-4431-8679-d878f40e28fd}" enabled="1" method="Privileged" siteId="{bda528f7-fca9-432f-bc98-bd7e90d40906}" contentBits="3" removed="0"/>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4066</Characters>
  <Application>Microsoft Office Word</Application>
  <DocSecurity>4</DocSecurity>
  <Lines>33</Lines>
  <Paragraphs>9</Paragraphs>
  <ScaleCrop>false</ScaleCrop>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2025-06-12T08:50:00Z</dcterms:created>
  <dcterms:modified xsi:type="dcterms:W3CDTF">2025-06-12T08:50:00Z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18102416,48dde005,14d5e9ae</vt:lpwstr>
  </property>
  <property fmtid="{D5CDD505-2E9C-101B-9397-08002B2CF9AE}" pid="3" name="ClassificationContentMarkingHeaderFontProps">
    <vt:lpwstr>#a80000,12,Arial</vt:lpwstr>
  </property>
  <property fmtid="{D5CDD505-2E9C-101B-9397-08002B2CF9AE}" pid="4" name="ClassificationContentMarkingHeaderText">
    <vt:lpwstr>OFFICIAL</vt:lpwstr>
  </property>
  <property fmtid="{D5CDD505-2E9C-101B-9397-08002B2CF9AE}" pid="5" name="ClassificationContentMarkingFooterShapeIds">
    <vt:lpwstr>576cd0ca,ae1d9e7,64ea3b2f</vt:lpwstr>
  </property>
  <property fmtid="{D5CDD505-2E9C-101B-9397-08002B2CF9AE}" pid="6" name="ClassificationContentMarkingFooterFontProps">
    <vt:lpwstr>#a80000,12,arial</vt:lpwstr>
  </property>
  <property fmtid="{D5CDD505-2E9C-101B-9397-08002B2CF9AE}" pid="7" name="ClassificationContentMarkingFooterText">
    <vt:lpwstr>OFFICIAL </vt:lpwstr>
  </property>
  <property fmtid="{D5CDD505-2E9C-101B-9397-08002B2CF9AE}" pid="8" name="ContentTypeId">
    <vt:lpwstr>0x010100402AA30714D8A547ABF16FA0CB237C7C</vt:lpwstr>
  </property>
</Properties>
</file>