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6D4471">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6D4471">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6D4471">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6D4471">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6D4471">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6D4471">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6D4471">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6D4471">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7E706366" w:rsidR="00FD7332" w:rsidRPr="001A7960" w:rsidRDefault="001C3BB4">
                <w:pPr>
                  <w:rPr>
                    <w:rFonts w:asciiTheme="minorHAnsi" w:eastAsia="Avenir" w:hAnsiTheme="minorHAnsi" w:cstheme="minorHAnsi"/>
                    <w:sz w:val="22"/>
                    <w:szCs w:val="22"/>
                    <w:lang w:val="fr-FR"/>
                  </w:rPr>
                </w:pPr>
                <w:r>
                  <w:rPr>
                    <w:rFonts w:asciiTheme="minorHAnsi" w:eastAsia="Avenir" w:hAnsiTheme="minorHAnsi" w:cstheme="minorHAnsi"/>
                    <w:sz w:val="22"/>
                    <w:szCs w:val="22"/>
                  </w:rPr>
                  <w:t>Maria Angelica Moussalli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6D4471">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7FC3D71" w:rsidR="00FD7332" w:rsidRPr="001A7960" w:rsidRDefault="001C3BB4">
                <w:pPr>
                  <w:rPr>
                    <w:rFonts w:ascii="Calibri" w:eastAsia="Avenir" w:hAnsi="Calibri" w:cs="Calibri"/>
                    <w:sz w:val="22"/>
                    <w:szCs w:val="22"/>
                    <w:lang w:val="fr-FR"/>
                  </w:rPr>
                </w:pPr>
                <w:r>
                  <w:rPr>
                    <w:rFonts w:ascii="Calibri" w:eastAsia="Avenir" w:hAnsi="Calibri" w:cs="Calibri"/>
                    <w:sz w:val="22"/>
                    <w:szCs w:val="22"/>
                    <w:lang w:val="fr-FR"/>
                  </w:rPr>
                  <w:t>Hospital Italiano de Buenos Aires-</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6D4471">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E39025B" w:rsidR="00FD7332" w:rsidRPr="001A7960" w:rsidRDefault="001C3BB4">
                <w:pPr>
                  <w:rPr>
                    <w:rFonts w:ascii="Calibri" w:eastAsia="Avenir" w:hAnsi="Calibri" w:cs="Calibri"/>
                    <w:sz w:val="22"/>
                    <w:szCs w:val="22"/>
                    <w:lang w:val="fr-FR"/>
                  </w:rPr>
                </w:pPr>
                <w:r>
                  <w:rPr>
                    <w:rFonts w:ascii="Calibri" w:eastAsia="Avenir" w:hAnsi="Calibri" w:cs="Calibri"/>
                    <w:sz w:val="22"/>
                    <w:szCs w:val="22"/>
                  </w:rPr>
                  <w:t>maria.moussalli@hospitalitaliano.org.ar</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6D4471">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6D4471">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6D4471">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6D4471">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43BC727" w:rsidR="00FD7332" w:rsidRDefault="006D4471">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1C3BB4">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6D4471">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6D4471">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6D4471">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6D4471">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6D4471">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6D4471">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6D4471">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6D4471">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6D4471">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6D4471">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6D4471">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6D4471">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6D4471">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6D4471">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6D4471">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6D4471">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6D447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6D447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6D447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6D4471">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6D44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6D44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6D44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6D44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6D44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6D44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6D447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6D4471"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0274BB9" w:rsidR="000B16D5" w:rsidRDefault="001C3BB4" w:rsidP="000B16D5">
                <w:pPr>
                  <w:rPr>
                    <w:rFonts w:ascii="Calibri" w:eastAsia="Avenir" w:hAnsi="Calibri" w:cs="Calibri"/>
                    <w:sz w:val="22"/>
                    <w:szCs w:val="22"/>
                    <w:lang w:val="en-GB"/>
                  </w:rPr>
                </w:pPr>
                <w:r>
                  <w:rPr>
                    <w:rFonts w:ascii="Calibri" w:eastAsia="Avenir" w:hAnsi="Calibri" w:cs="Calibri"/>
                    <w:sz w:val="22"/>
                    <w:szCs w:val="22"/>
                    <w:lang w:val="en-GB"/>
                  </w:rPr>
                  <w:t>Mari a Angélica Moussalli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15488A1" w:rsidR="00FD7332" w:rsidRPr="000B16D5" w:rsidRDefault="006D4471">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1C3BB4">
                  <w:rPr>
                    <w:rFonts w:asciiTheme="minorHAnsi" w:eastAsia="Avenir" w:hAnsiTheme="minorHAnsi" w:cstheme="minorHAnsi"/>
                    <w:sz w:val="22"/>
                    <w:szCs w:val="22"/>
                    <w:lang w:val="fr-FR"/>
                  </w:rPr>
                  <w:t>20/06/2025</w:t>
                </w:r>
              </w:sdtContent>
            </w:sdt>
          </w:p>
        </w:tc>
      </w:tr>
    </w:tbl>
    <w:p w14:paraId="7510BB87" w14:textId="78A1D3FC" w:rsidR="00FD7332" w:rsidRDefault="006D4471">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6D4471">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6D4471">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6D4471">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6D4471">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EA5BD" w14:textId="77777777" w:rsidR="000C2172" w:rsidRDefault="000C2172">
      <w:r>
        <w:separator/>
      </w:r>
    </w:p>
  </w:endnote>
  <w:endnote w:type="continuationSeparator" w:id="0">
    <w:p w14:paraId="298A0791" w14:textId="77777777" w:rsidR="000C2172" w:rsidRDefault="000C2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6D4471">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6D4471">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6D447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6D447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6D4471">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B5F19" w14:textId="77777777" w:rsidR="000C2172" w:rsidRDefault="000C2172">
      <w:r>
        <w:separator/>
      </w:r>
    </w:p>
  </w:footnote>
  <w:footnote w:type="continuationSeparator" w:id="0">
    <w:p w14:paraId="7FCD5692" w14:textId="77777777" w:rsidR="000C2172" w:rsidRDefault="000C2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6D4471">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0C2172"/>
    <w:rsid w:val="001A0203"/>
    <w:rsid w:val="001A7960"/>
    <w:rsid w:val="001C3BB4"/>
    <w:rsid w:val="003E725A"/>
    <w:rsid w:val="00443DFD"/>
    <w:rsid w:val="006D4471"/>
    <w:rsid w:val="009D1B34"/>
    <w:rsid w:val="00A01BD0"/>
    <w:rsid w:val="00B4517D"/>
    <w:rsid w:val="00D61880"/>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A042E3"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A042E3"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443DFD"/>
    <w:rsid w:val="009D1B34"/>
    <w:rsid w:val="00A042E3"/>
    <w:rsid w:val="00A32F35"/>
    <w:rsid w:val="00B0526D"/>
    <w:rsid w:val="00BC6EE4"/>
    <w:rsid w:val="00C82E2D"/>
    <w:rsid w:val="00D61880"/>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9B88CDB-25F4-41CA-850C-D34F247247A5}"/>
</file>

<file path=customXml/itemProps3.xml><?xml version="1.0" encoding="utf-8"?>
<ds:datastoreItem xmlns:ds="http://schemas.openxmlformats.org/officeDocument/2006/customXml" ds:itemID="{1FDCB1B5-467B-429B-BDC0-57ADDE8740C3}"/>
</file>

<file path=customXml/itemProps4.xml><?xml version="1.0" encoding="utf-8"?>
<ds:datastoreItem xmlns:ds="http://schemas.openxmlformats.org/officeDocument/2006/customXml" ds:itemID="{557E9724-E5DA-4019-8BC2-944210357C36}"/>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4101</Characters>
  <Application>Microsoft Office Word</Application>
  <DocSecurity>4</DocSecurity>
  <Lines>34</Lines>
  <Paragraphs>9</Paragraphs>
  <ScaleCrop>false</ScaleCrop>
  <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2025-06-20T12:01:00Z</dcterms:created>
  <dcterms:modified xsi:type="dcterms:W3CDTF">2025-06-20T12:01:00Z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